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3689" w14:textId="77777777" w:rsidR="001B4042" w:rsidRDefault="001B4042" w:rsidP="001B4042">
      <w:pPr>
        <w:spacing w:line="500" w:lineRule="exact"/>
        <w:rPr>
          <w:rFonts w:ascii="Times New Roman" w:eastAsia="仿宋" w:hAnsi="Times New Roman" w:cs="Times New Roman"/>
          <w:b/>
          <w:sz w:val="28"/>
        </w:rPr>
      </w:pPr>
      <w:r>
        <w:rPr>
          <w:rFonts w:ascii="Times New Roman" w:eastAsia="仿宋" w:hAnsi="Times New Roman" w:cs="Times New Roman"/>
          <w:b/>
          <w:sz w:val="28"/>
        </w:rPr>
        <w:t>附：</w:t>
      </w:r>
    </w:p>
    <w:p w14:paraId="14A90023" w14:textId="77777777" w:rsidR="001B4042" w:rsidRPr="00C95AAD" w:rsidRDefault="001B4042" w:rsidP="001B4042">
      <w:pPr>
        <w:jc w:val="center"/>
        <w:outlineLvl w:val="2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b/>
          <w:sz w:val="28"/>
          <w:szCs w:val="28"/>
        </w:rPr>
        <w:t>分包意向</w:t>
      </w:r>
      <w:r w:rsidRPr="00C95AAD">
        <w:rPr>
          <w:rFonts w:ascii="仿宋" w:eastAsia="仿宋" w:hAnsi="仿宋"/>
          <w:b/>
          <w:sz w:val="28"/>
          <w:szCs w:val="28"/>
        </w:rPr>
        <w:t>协议书</w:t>
      </w:r>
    </w:p>
    <w:p w14:paraId="3276F471" w14:textId="77777777" w:rsidR="001B4042" w:rsidRPr="00C95AAD" w:rsidRDefault="001B4042" w:rsidP="001B4042">
      <w:pPr>
        <w:spacing w:after="0" w:line="500" w:lineRule="exact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立约方：（甲公司全称）</w:t>
      </w:r>
    </w:p>
    <w:p w14:paraId="188C4F98" w14:textId="77777777" w:rsidR="001B4042" w:rsidRPr="00C95AAD" w:rsidRDefault="001B4042" w:rsidP="001B4042">
      <w:pPr>
        <w:spacing w:after="0" w:line="500" w:lineRule="exact"/>
        <w:ind w:firstLine="840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（乙公司全称）</w:t>
      </w:r>
    </w:p>
    <w:p w14:paraId="59D64B11" w14:textId="77777777" w:rsidR="001B4042" w:rsidRPr="00C95AAD" w:rsidRDefault="001B4042" w:rsidP="001B4042">
      <w:pPr>
        <w:spacing w:after="0" w:line="500" w:lineRule="exact"/>
        <w:ind w:firstLine="840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（……公司全称）</w:t>
      </w:r>
    </w:p>
    <w:p w14:paraId="3F23E881" w14:textId="77777777" w:rsidR="00C95AAD" w:rsidRDefault="001B4042" w:rsidP="00C95AAD">
      <w:pPr>
        <w:spacing w:after="0"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（甲公司全称）、（乙公司全称）、（……公司全称）自愿达成分包意向，参加（采购项目名称）（采购项目编号）的响应活动。经各方充分协商一致，就项目的响应和合同实施阶段的有关事务协商一致订立意向如下：</w:t>
      </w:r>
    </w:p>
    <w:p w14:paraId="23EF0192" w14:textId="77777777" w:rsidR="00C95AAD" w:rsidRDefault="001B4042" w:rsidP="00C95AAD">
      <w:pPr>
        <w:spacing w:after="0"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一、分包意向各方关系</w:t>
      </w:r>
    </w:p>
    <w:p w14:paraId="38704CFE" w14:textId="7394863F" w:rsidR="00C95AAD" w:rsidRDefault="001B4042" w:rsidP="00C95AAD">
      <w:pPr>
        <w:spacing w:after="0"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（甲公司全称）为投标方、（乙公司全称）、（……公司全称）为分包意向供应商，（甲公司全称）以投标供应商的身份参加本项目的响应。若中标，（甲公司全称）与采购人签订政府采购合同。承接分包意向的各供应商与（甲公司全称）签订分包合同。（甲公司全称）就采购项目和分包项目向采购人负责，分包供应商就分包项目承担责任。</w:t>
      </w:r>
    </w:p>
    <w:p w14:paraId="3E4C5BA3" w14:textId="77777777" w:rsidR="00C95AAD" w:rsidRDefault="001B4042" w:rsidP="00C95AAD">
      <w:pPr>
        <w:spacing w:after="0"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二、有关事项约定如下：</w:t>
      </w:r>
    </w:p>
    <w:p w14:paraId="7BD76836" w14:textId="77777777" w:rsidR="00C95AAD" w:rsidRDefault="001B4042" w:rsidP="00C95AAD">
      <w:pPr>
        <w:spacing w:after="0"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1.如中标，分包供应商分别与（甲公司全称）签订合同书，并就中标项目分包部分向采购人负责有连带的和各自的法律责任；</w:t>
      </w:r>
    </w:p>
    <w:p w14:paraId="6AF1F328" w14:textId="77777777" w:rsidR="00C95AAD" w:rsidRDefault="001B4042" w:rsidP="00C95AAD">
      <w:pPr>
        <w:spacing w:after="0"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2.分包意向供应商1　（公司全称）　为（请填写：大型、中型、小型、微型）企业，将承担适宜分包部分（具体分包内容）合同总金额　　%的工作内容。</w:t>
      </w:r>
    </w:p>
    <w:p w14:paraId="57D6EB77" w14:textId="77777777" w:rsidR="00C95AAD" w:rsidRDefault="001B4042" w:rsidP="00C95AAD">
      <w:pPr>
        <w:spacing w:after="0"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3.分包意向供应商2　（公司全称）　为（请填写：大型、中型、小型、微型）企业，将承担适宜分包部分（具体分包内容）合同总金额　　%的工作内容。</w:t>
      </w:r>
    </w:p>
    <w:p w14:paraId="50DBE09C" w14:textId="77777777" w:rsidR="00C95AAD" w:rsidRDefault="001B4042" w:rsidP="00C95AAD">
      <w:pPr>
        <w:spacing w:after="0"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4.分包意向供应商3　（公司全称）　为（请填写：大型、中型、小型、微型）企业，将承担适宜分包部分（具体分包内容）合同总金</w:t>
      </w:r>
      <w:r w:rsidRPr="00C95AAD">
        <w:rPr>
          <w:rFonts w:ascii="仿宋" w:eastAsia="仿宋" w:hAnsi="仿宋" w:cs="Times New Roman"/>
          <w:sz w:val="28"/>
          <w:szCs w:val="28"/>
        </w:rPr>
        <w:lastRenderedPageBreak/>
        <w:t>额　　%的工作内容。</w:t>
      </w:r>
    </w:p>
    <w:p w14:paraId="68D1458C" w14:textId="77777777" w:rsidR="00C95AAD" w:rsidRDefault="001B4042" w:rsidP="00C95AAD">
      <w:pPr>
        <w:spacing w:after="0"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…</w:t>
      </w:r>
    </w:p>
    <w:p w14:paraId="01109C74" w14:textId="77777777" w:rsidR="00C95AAD" w:rsidRDefault="001B4042" w:rsidP="00C95AAD">
      <w:pPr>
        <w:spacing w:after="0"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三、接受分包合同的中小企业与分包企业之间（请填写：是否存在）直接控股、管理关系的情形。（</w:t>
      </w:r>
      <w:r w:rsidRPr="00C95AAD">
        <w:rPr>
          <w:rFonts w:ascii="仿宋" w:eastAsia="仿宋" w:hAnsi="仿宋" w:cs="Times New Roman"/>
          <w:b/>
          <w:sz w:val="28"/>
          <w:szCs w:val="28"/>
        </w:rPr>
        <w:t>分包中有中小企业时适用</w:t>
      </w:r>
      <w:r w:rsidRPr="00C95AAD">
        <w:rPr>
          <w:rFonts w:ascii="仿宋" w:eastAsia="仿宋" w:hAnsi="仿宋" w:cs="Times New Roman"/>
          <w:sz w:val="28"/>
          <w:szCs w:val="28"/>
        </w:rPr>
        <w:t>）</w:t>
      </w:r>
    </w:p>
    <w:p w14:paraId="1B07D17E" w14:textId="77777777" w:rsidR="00C95AAD" w:rsidRDefault="001B4042" w:rsidP="00C95AAD">
      <w:pPr>
        <w:spacing w:after="0"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四、如因违约过失责任而导致采购人经济损失或被索赔时，（甲公司全称）同意无条件优先清偿采购人的一切债务和经济赔偿。</w:t>
      </w:r>
    </w:p>
    <w:p w14:paraId="31AF47C6" w14:textId="77777777" w:rsidR="00C95AAD" w:rsidRDefault="001B4042" w:rsidP="00C95AAD">
      <w:pPr>
        <w:spacing w:after="0"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五、如中标，分包意向供应商不得以任何理由提出终止本意向协议。</w:t>
      </w:r>
    </w:p>
    <w:p w14:paraId="7DFBCCB1" w14:textId="77777777" w:rsidR="00C95AAD" w:rsidRDefault="001B4042" w:rsidP="00C95AAD">
      <w:pPr>
        <w:spacing w:after="0"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六、本意向书在自签署之日起生效，有效期内有效，如获中标资格，有效期延续至合同履行完毕之日。</w:t>
      </w:r>
    </w:p>
    <w:p w14:paraId="607CA9CA" w14:textId="29174D43" w:rsidR="001B4042" w:rsidRPr="00C95AAD" w:rsidRDefault="001B4042" w:rsidP="00C95AAD">
      <w:pPr>
        <w:spacing w:after="0" w:line="5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七、本意向书正本一式</w:t>
      </w:r>
      <w:r w:rsidRPr="00C95AAD">
        <w:rPr>
          <w:rFonts w:ascii="仿宋" w:eastAsia="仿宋" w:hAnsi="仿宋" w:cs="Times New Roman"/>
          <w:sz w:val="28"/>
          <w:szCs w:val="28"/>
          <w:u w:val="single"/>
        </w:rPr>
        <w:t xml:space="preserve">  </w:t>
      </w:r>
      <w:r w:rsidRPr="00C95AAD">
        <w:rPr>
          <w:rFonts w:ascii="仿宋" w:eastAsia="仿宋" w:hAnsi="仿宋" w:cs="Times New Roman"/>
          <w:sz w:val="28"/>
          <w:szCs w:val="28"/>
        </w:rPr>
        <w:t>份，随投标文件装订</w:t>
      </w:r>
      <w:r w:rsidRPr="00C95AAD">
        <w:rPr>
          <w:rFonts w:ascii="仿宋" w:eastAsia="仿宋" w:hAnsi="仿宋" w:cs="Times New Roman"/>
          <w:sz w:val="28"/>
          <w:szCs w:val="28"/>
          <w:u w:val="single"/>
        </w:rPr>
        <w:t xml:space="preserve">  </w:t>
      </w:r>
      <w:r w:rsidRPr="00C95AAD">
        <w:rPr>
          <w:rFonts w:ascii="仿宋" w:eastAsia="仿宋" w:hAnsi="仿宋" w:cs="Times New Roman"/>
          <w:sz w:val="28"/>
          <w:szCs w:val="28"/>
        </w:rPr>
        <w:t xml:space="preserve">份，（甲公司全称）及各分包意向供应商各一份。 </w:t>
      </w:r>
    </w:p>
    <w:p w14:paraId="298A8E44" w14:textId="77777777" w:rsidR="001B4042" w:rsidRPr="00C95AAD" w:rsidRDefault="001B4042" w:rsidP="001B4042">
      <w:pPr>
        <w:spacing w:after="0" w:line="500" w:lineRule="exact"/>
        <w:jc w:val="left"/>
        <w:rPr>
          <w:rFonts w:ascii="仿宋" w:eastAsia="仿宋" w:hAnsi="仿宋" w:cs="Times New Roman"/>
          <w:sz w:val="28"/>
          <w:szCs w:val="28"/>
        </w:rPr>
      </w:pPr>
    </w:p>
    <w:p w14:paraId="43807F0D" w14:textId="77777777" w:rsidR="001B4042" w:rsidRPr="00C95AAD" w:rsidRDefault="001B4042" w:rsidP="001B4042">
      <w:pPr>
        <w:spacing w:after="0" w:line="50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 xml:space="preserve">甲公司全称：（盖章）       </w:t>
      </w:r>
    </w:p>
    <w:p w14:paraId="3396DFFA" w14:textId="77777777" w:rsidR="001B4042" w:rsidRPr="00C95AAD" w:rsidRDefault="001B4042" w:rsidP="001B4042">
      <w:pPr>
        <w:spacing w:after="0" w:line="50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法定代表人（签字或盖章）</w:t>
      </w:r>
    </w:p>
    <w:p w14:paraId="3E1B53E2" w14:textId="77777777" w:rsidR="001B4042" w:rsidRPr="00C95AAD" w:rsidRDefault="001B4042" w:rsidP="001B4042">
      <w:pPr>
        <w:spacing w:after="0" w:line="50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 xml:space="preserve">　　年　　月　　日         </w:t>
      </w:r>
    </w:p>
    <w:p w14:paraId="396DEBAE" w14:textId="77777777" w:rsidR="001B4042" w:rsidRPr="00C95AAD" w:rsidRDefault="001B4042" w:rsidP="001B4042">
      <w:pPr>
        <w:spacing w:after="0" w:line="500" w:lineRule="exact"/>
        <w:jc w:val="left"/>
        <w:rPr>
          <w:rFonts w:ascii="仿宋" w:eastAsia="仿宋" w:hAnsi="仿宋" w:cs="Times New Roman"/>
          <w:sz w:val="28"/>
          <w:szCs w:val="28"/>
        </w:rPr>
      </w:pPr>
    </w:p>
    <w:p w14:paraId="48F73F3D" w14:textId="77777777" w:rsidR="001B4042" w:rsidRPr="00C95AAD" w:rsidRDefault="001B4042" w:rsidP="001B4042">
      <w:pPr>
        <w:spacing w:after="0" w:line="50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 xml:space="preserve">乙公司全称：（盖章）       </w:t>
      </w:r>
    </w:p>
    <w:p w14:paraId="5041D682" w14:textId="77777777" w:rsidR="001B4042" w:rsidRPr="00C95AAD" w:rsidRDefault="001B4042" w:rsidP="001B4042">
      <w:pPr>
        <w:spacing w:after="0" w:line="500" w:lineRule="exact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 xml:space="preserve">法定代表人（签字或盖章）   </w:t>
      </w:r>
    </w:p>
    <w:p w14:paraId="08CF20C8" w14:textId="77777777" w:rsidR="001B4042" w:rsidRPr="00C95AAD" w:rsidRDefault="001B4042" w:rsidP="001B4042">
      <w:pPr>
        <w:spacing w:after="0" w:line="500" w:lineRule="exact"/>
        <w:ind w:firstLine="405"/>
        <w:jc w:val="left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 xml:space="preserve">年　　月　　日         </w:t>
      </w:r>
    </w:p>
    <w:p w14:paraId="0D294D2F" w14:textId="77777777" w:rsidR="001B4042" w:rsidRPr="00C95AAD" w:rsidRDefault="001B4042" w:rsidP="001B4042">
      <w:pPr>
        <w:spacing w:after="0" w:line="500" w:lineRule="exact"/>
        <w:jc w:val="left"/>
        <w:rPr>
          <w:rFonts w:ascii="仿宋" w:eastAsia="仿宋" w:hAnsi="仿宋" w:cs="Times New Roman"/>
          <w:sz w:val="28"/>
          <w:szCs w:val="28"/>
        </w:rPr>
      </w:pPr>
    </w:p>
    <w:p w14:paraId="0482C437" w14:textId="77777777" w:rsidR="001B4042" w:rsidRPr="00C95AAD" w:rsidRDefault="001B4042" w:rsidP="001B4042">
      <w:pPr>
        <w:spacing w:after="0" w:line="50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……公司全称（盖章）</w:t>
      </w:r>
    </w:p>
    <w:p w14:paraId="27AE380A" w14:textId="77777777" w:rsidR="001B4042" w:rsidRPr="00C95AAD" w:rsidRDefault="001B4042" w:rsidP="001B4042">
      <w:pPr>
        <w:spacing w:after="0" w:line="500" w:lineRule="exact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>法定代表人：（签字或盖章）</w:t>
      </w:r>
    </w:p>
    <w:p w14:paraId="61A8AB1A" w14:textId="77777777" w:rsidR="001B4042" w:rsidRPr="00C95AAD" w:rsidRDefault="001B4042" w:rsidP="001B4042">
      <w:pPr>
        <w:spacing w:after="0" w:line="500" w:lineRule="exact"/>
        <w:rPr>
          <w:rFonts w:ascii="仿宋" w:eastAsia="仿宋" w:hAnsi="仿宋" w:cs="Times New Roman"/>
          <w:sz w:val="28"/>
          <w:szCs w:val="28"/>
        </w:rPr>
      </w:pPr>
      <w:r w:rsidRPr="00C95AAD">
        <w:rPr>
          <w:rFonts w:ascii="仿宋" w:eastAsia="仿宋" w:hAnsi="仿宋" w:cs="Times New Roman"/>
          <w:sz w:val="28"/>
          <w:szCs w:val="28"/>
        </w:rPr>
        <w:t xml:space="preserve">　　年　　月　　日</w:t>
      </w:r>
    </w:p>
    <w:p w14:paraId="1EB8EBA0" w14:textId="77777777" w:rsidR="001B4042" w:rsidRPr="00C95AAD" w:rsidRDefault="001B4042" w:rsidP="001B4042">
      <w:pPr>
        <w:spacing w:after="0" w:line="500" w:lineRule="exact"/>
        <w:rPr>
          <w:rFonts w:ascii="仿宋" w:eastAsia="仿宋" w:hAnsi="仿宋" w:cs="Times New Roman"/>
          <w:sz w:val="28"/>
          <w:szCs w:val="28"/>
        </w:rPr>
      </w:pPr>
    </w:p>
    <w:p w14:paraId="3734112C" w14:textId="77777777" w:rsidR="001B4042" w:rsidRPr="00C95AAD" w:rsidRDefault="001B4042" w:rsidP="001B4042">
      <w:pPr>
        <w:spacing w:after="0" w:line="500" w:lineRule="exact"/>
        <w:rPr>
          <w:rFonts w:ascii="仿宋" w:eastAsia="仿宋" w:hAnsi="仿宋" w:cs="Times New Roman"/>
          <w:b/>
          <w:sz w:val="28"/>
          <w:szCs w:val="28"/>
        </w:rPr>
      </w:pPr>
      <w:r w:rsidRPr="00C95AAD">
        <w:rPr>
          <w:rFonts w:ascii="仿宋" w:eastAsia="仿宋" w:hAnsi="仿宋" w:cs="Times New Roman"/>
          <w:b/>
          <w:sz w:val="28"/>
          <w:szCs w:val="28"/>
        </w:rPr>
        <w:t>注：1．各方成员应在本意向书上共同盖章确认。</w:t>
      </w:r>
    </w:p>
    <w:p w14:paraId="638399BA" w14:textId="77777777" w:rsidR="00FF44F2" w:rsidRPr="00C95AAD" w:rsidRDefault="001B4042" w:rsidP="001B4042">
      <w:pPr>
        <w:widowControl/>
        <w:jc w:val="left"/>
        <w:rPr>
          <w:rFonts w:ascii="仿宋" w:eastAsia="仿宋" w:hAnsi="仿宋"/>
          <w:b/>
          <w:sz w:val="36"/>
        </w:rPr>
      </w:pPr>
      <w:r w:rsidRPr="00C95AAD">
        <w:rPr>
          <w:rFonts w:ascii="仿宋" w:eastAsia="仿宋" w:hAnsi="仿宋" w:cs="Times New Roman"/>
          <w:sz w:val="28"/>
          <w:szCs w:val="28"/>
        </w:rPr>
        <w:t>2．本意向书内容将作为签订合同的附件之一。</w:t>
      </w:r>
      <w:r w:rsidRPr="00C95AAD">
        <w:rPr>
          <w:rFonts w:ascii="仿宋" w:eastAsia="仿宋" w:hAnsi="仿宋" w:cs="Times New Roman"/>
        </w:rPr>
        <w:t xml:space="preserve">   </w:t>
      </w:r>
    </w:p>
    <w:sectPr w:rsidR="00FF44F2" w:rsidRPr="00C95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6A28" w14:textId="77777777" w:rsidR="002D2961" w:rsidRDefault="002D2961" w:rsidP="00D616FA">
      <w:r>
        <w:separator/>
      </w:r>
    </w:p>
  </w:endnote>
  <w:endnote w:type="continuationSeparator" w:id="0">
    <w:p w14:paraId="56B784FC" w14:textId="77777777" w:rsidR="002D2961" w:rsidRDefault="002D2961" w:rsidP="00D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0536" w14:textId="77777777" w:rsidR="002D2961" w:rsidRDefault="002D2961" w:rsidP="00D616FA">
      <w:r>
        <w:separator/>
      </w:r>
    </w:p>
  </w:footnote>
  <w:footnote w:type="continuationSeparator" w:id="0">
    <w:p w14:paraId="34A31673" w14:textId="77777777" w:rsidR="002D2961" w:rsidRDefault="002D2961" w:rsidP="00D61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2A6"/>
    <w:rsid w:val="001B4042"/>
    <w:rsid w:val="002D2961"/>
    <w:rsid w:val="005342A6"/>
    <w:rsid w:val="005419C7"/>
    <w:rsid w:val="0059124E"/>
    <w:rsid w:val="007F07B0"/>
    <w:rsid w:val="0086402A"/>
    <w:rsid w:val="00A47230"/>
    <w:rsid w:val="00BE5F88"/>
    <w:rsid w:val="00C95AAD"/>
    <w:rsid w:val="00D616FA"/>
    <w:rsid w:val="00E315D1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C3C2F"/>
  <w15:docId w15:val="{0A5480F6-3EF6-4C6E-867F-EA341AD0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B4042"/>
    <w:pPr>
      <w:widowControl w:val="0"/>
      <w:spacing w:after="160" w:line="278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16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16FA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16FA"/>
    <w:rPr>
      <w:sz w:val="18"/>
      <w:szCs w:val="18"/>
    </w:rPr>
  </w:style>
  <w:style w:type="paragraph" w:styleId="a7">
    <w:name w:val="Body Text Indent"/>
    <w:basedOn w:val="a"/>
    <w:link w:val="a8"/>
    <w:rsid w:val="00D616FA"/>
    <w:pPr>
      <w:spacing w:after="0" w:line="560" w:lineRule="exact"/>
      <w:ind w:left="300"/>
    </w:pPr>
    <w:rPr>
      <w:rFonts w:ascii="Times New Roman" w:eastAsia="宋体" w:hAnsi="Times New Roman" w:cs="Times New Roman"/>
      <w:kern w:val="0"/>
      <w:sz w:val="24"/>
    </w:rPr>
  </w:style>
  <w:style w:type="character" w:customStyle="1" w:styleId="a8">
    <w:name w:val="正文文本缩进 字符"/>
    <w:basedOn w:val="a0"/>
    <w:link w:val="a7"/>
    <w:rsid w:val="00D616FA"/>
    <w:rPr>
      <w:rFonts w:ascii="Times New Roman" w:eastAsia="宋体" w:hAnsi="Times New Roman" w:cs="Times New Roman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95A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3</cp:revision>
  <dcterms:created xsi:type="dcterms:W3CDTF">2024-08-12T10:54:00Z</dcterms:created>
  <dcterms:modified xsi:type="dcterms:W3CDTF">2026-02-11T02:36:00Z</dcterms:modified>
</cp:coreProperties>
</file>